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BE6199" w14:textId="686898A8" w:rsidR="00935EC5" w:rsidRDefault="008654A2" w:rsidP="008654A2">
      <w:pPr>
        <w:jc w:val="center"/>
        <w:rPr>
          <w:sz w:val="44"/>
          <w:szCs w:val="44"/>
        </w:rPr>
      </w:pPr>
      <w:r>
        <w:rPr>
          <w:sz w:val="44"/>
          <w:szCs w:val="44"/>
        </w:rPr>
        <w:t>Prototype</w:t>
      </w:r>
    </w:p>
    <w:p w14:paraId="0FB5428C" w14:textId="3BE05721" w:rsidR="008654A2" w:rsidRDefault="008654A2" w:rsidP="008654A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5D992DB" wp14:editId="16E3CA9B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7B5705" w14:textId="1521EAF0" w:rsidR="008654A2" w:rsidRDefault="008654A2" w:rsidP="008654A2">
      <w:pPr>
        <w:rPr>
          <w:sz w:val="44"/>
          <w:szCs w:val="44"/>
        </w:rPr>
      </w:pPr>
      <w:r>
        <w:rPr>
          <w:sz w:val="44"/>
          <w:szCs w:val="44"/>
        </w:rPr>
        <w:t xml:space="preserve">Bottom to Top Approach </w:t>
      </w:r>
    </w:p>
    <w:p w14:paraId="513EC3E4" w14:textId="7B6AEF63" w:rsidR="008654A2" w:rsidRDefault="008654A2" w:rsidP="008654A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E235392" wp14:editId="3C49EF37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A412" w14:textId="78BB362A" w:rsidR="008654A2" w:rsidRDefault="008654A2" w:rsidP="008654A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C333EB" wp14:editId="7FABB13C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A95" w14:textId="7DF02513" w:rsidR="008654A2" w:rsidRDefault="008654A2" w:rsidP="008654A2">
      <w:pPr>
        <w:jc w:val="center"/>
        <w:rPr>
          <w:sz w:val="44"/>
          <w:szCs w:val="44"/>
        </w:rPr>
      </w:pPr>
      <w:r>
        <w:rPr>
          <w:sz w:val="44"/>
          <w:szCs w:val="44"/>
        </w:rPr>
        <w:t>How to iterate Instance and Prototype member using for in loop in JS</w:t>
      </w:r>
    </w:p>
    <w:p w14:paraId="00CB32F5" w14:textId="0E6E8798" w:rsidR="008654A2" w:rsidRDefault="008654A2" w:rsidP="008654A2">
      <w:pPr>
        <w:rPr>
          <w:sz w:val="44"/>
          <w:szCs w:val="44"/>
        </w:rPr>
      </w:pPr>
    </w:p>
    <w:p w14:paraId="4A48D819" w14:textId="77777777" w:rsidR="00F12555" w:rsidRDefault="008654A2" w:rsidP="008654A2">
      <w:pPr>
        <w:rPr>
          <w:sz w:val="44"/>
          <w:szCs w:val="44"/>
        </w:rPr>
      </w:pPr>
      <w:r>
        <w:rPr>
          <w:sz w:val="44"/>
          <w:szCs w:val="44"/>
        </w:rPr>
        <w:t xml:space="preserve">We can iterate </w:t>
      </w:r>
      <w:r w:rsidR="00F12555">
        <w:rPr>
          <w:sz w:val="44"/>
          <w:szCs w:val="44"/>
        </w:rPr>
        <w:t xml:space="preserve">both (Instance and Prototype member) using for-in loop while </w:t>
      </w:r>
      <w:proofErr w:type="spellStart"/>
      <w:r w:rsidR="00F12555">
        <w:rPr>
          <w:sz w:val="44"/>
          <w:szCs w:val="44"/>
        </w:rPr>
        <w:t>Object.keys</w:t>
      </w:r>
      <w:proofErr w:type="spellEnd"/>
      <w:r w:rsidR="00F12555">
        <w:rPr>
          <w:sz w:val="44"/>
          <w:szCs w:val="44"/>
        </w:rPr>
        <w:t xml:space="preserve"> only shows Instance member</w:t>
      </w:r>
    </w:p>
    <w:p w14:paraId="2BC404A3" w14:textId="77777777" w:rsidR="00F12555" w:rsidRDefault="00F12555" w:rsidP="008654A2">
      <w:pPr>
        <w:rPr>
          <w:sz w:val="44"/>
          <w:szCs w:val="44"/>
        </w:rPr>
      </w:pPr>
    </w:p>
    <w:p w14:paraId="41549A9A" w14:textId="1B2075CD" w:rsidR="008654A2" w:rsidRDefault="00BB67B5" w:rsidP="00BB67B5">
      <w:pPr>
        <w:jc w:val="center"/>
        <w:rPr>
          <w:sz w:val="44"/>
          <w:szCs w:val="44"/>
        </w:rPr>
      </w:pPr>
      <w:r>
        <w:rPr>
          <w:sz w:val="44"/>
          <w:szCs w:val="44"/>
        </w:rPr>
        <w:t>Prototype Object</w:t>
      </w:r>
    </w:p>
    <w:p w14:paraId="4753FB7C" w14:textId="0B61B274" w:rsidR="00BB67B5" w:rsidRDefault="00BB67B5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805092" wp14:editId="2C9FD957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9F05" w14:textId="5E10D256" w:rsidR="00BB67B5" w:rsidRDefault="00BB67B5" w:rsidP="00BB67B5">
      <w:pPr>
        <w:rPr>
          <w:sz w:val="44"/>
          <w:szCs w:val="44"/>
        </w:rPr>
      </w:pPr>
    </w:p>
    <w:p w14:paraId="46620BF4" w14:textId="7312BAD9" w:rsidR="000E0B73" w:rsidRDefault="000E0B73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88E497E" wp14:editId="25A62CD5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E02" w14:textId="67B3D8EE" w:rsidR="000E0B73" w:rsidRDefault="000E0B73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84D779" wp14:editId="664B0962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049D" w14:textId="31372EE7" w:rsidR="000E0B73" w:rsidRDefault="00AA359C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241E364" wp14:editId="44BD6778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243" w14:textId="66DF9C27" w:rsidR="00AA359C" w:rsidRDefault="00AA359C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76CBA2" wp14:editId="446EB9ED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62F4" w14:textId="37787BF6" w:rsidR="00AA359C" w:rsidRDefault="00AA359C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A0794D" wp14:editId="2F5A54EB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55E0" w14:textId="32A714D6" w:rsidR="00AA359C" w:rsidRDefault="00AA359C" w:rsidP="00BB67B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00867B" wp14:editId="52341218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21B8" w14:textId="7D0B7713" w:rsidR="00AA359C" w:rsidRDefault="00AA359C" w:rsidP="00BB67B5">
      <w:pPr>
        <w:rPr>
          <w:sz w:val="44"/>
          <w:szCs w:val="44"/>
        </w:rPr>
      </w:pPr>
    </w:p>
    <w:p w14:paraId="3BE41441" w14:textId="62A11441" w:rsidR="00AA359C" w:rsidRDefault="00AA359C" w:rsidP="00AA359C">
      <w:pPr>
        <w:jc w:val="center"/>
        <w:rPr>
          <w:sz w:val="44"/>
          <w:szCs w:val="44"/>
        </w:rPr>
      </w:pPr>
      <w:r>
        <w:rPr>
          <w:sz w:val="44"/>
          <w:szCs w:val="44"/>
        </w:rPr>
        <w:t>How Prototype works</w:t>
      </w:r>
    </w:p>
    <w:p w14:paraId="5892F6F3" w14:textId="5C13596A" w:rsidR="00AA359C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DD2AAA" wp14:editId="10BA747B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2354" w14:textId="11C40049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E84B52F" wp14:editId="5427B127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9F34" w14:textId="4FBB632B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553F00D" wp14:editId="302D2A45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5B1C" w14:textId="45AC17EE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B5D4C5" wp14:editId="56B054A5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E511" w14:textId="35952C24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FECE87" wp14:editId="414600B0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3081" w14:textId="56E3CE29" w:rsidR="003502AA" w:rsidRDefault="003502AA" w:rsidP="00AA359C">
      <w:pPr>
        <w:rPr>
          <w:noProof/>
        </w:rPr>
      </w:pPr>
    </w:p>
    <w:p w14:paraId="7C68D7BA" w14:textId="4CC8698C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9F0B3C9" wp14:editId="522E142A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4FA" w14:textId="1A772E97" w:rsidR="003502AA" w:rsidRDefault="003502AA" w:rsidP="00AA359C">
      <w:pPr>
        <w:rPr>
          <w:sz w:val="44"/>
          <w:szCs w:val="44"/>
        </w:rPr>
      </w:pPr>
    </w:p>
    <w:p w14:paraId="69431C9D" w14:textId="6E5CEC11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D04028D" wp14:editId="2DE2BC42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3BF0" w14:textId="5A326A43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890572F" wp14:editId="646D8FCC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6E6B" w14:textId="2579433A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EE12A9" wp14:editId="564EBB6E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0DC" w14:textId="4660BF50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A1E2FE" wp14:editId="1E8DF0EF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4CA3" w14:textId="6F802877" w:rsidR="003502AA" w:rsidRDefault="003502AA" w:rsidP="00AA359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FD036E7" wp14:editId="21D72784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3DF7" w14:textId="055EF364" w:rsidR="00054822" w:rsidRDefault="00054822" w:rsidP="00AA359C">
      <w:pPr>
        <w:rPr>
          <w:sz w:val="44"/>
          <w:szCs w:val="44"/>
        </w:rPr>
      </w:pPr>
    </w:p>
    <w:p w14:paraId="26AC01D2" w14:textId="3734100E" w:rsidR="00054822" w:rsidRDefault="00054822" w:rsidP="00054822">
      <w:pPr>
        <w:jc w:val="center"/>
        <w:rPr>
          <w:sz w:val="44"/>
          <w:szCs w:val="44"/>
        </w:rPr>
      </w:pPr>
      <w:r>
        <w:rPr>
          <w:sz w:val="44"/>
          <w:szCs w:val="44"/>
        </w:rPr>
        <w:t>Prototype Inheritance</w:t>
      </w:r>
    </w:p>
    <w:p w14:paraId="6358B30A" w14:textId="38EAEF78" w:rsidR="00054822" w:rsidRDefault="00054822" w:rsidP="0005482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312EE1" wp14:editId="06E06EC5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A8A9" w14:textId="0F395B60" w:rsidR="00054822" w:rsidRDefault="00054822" w:rsidP="0005482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E51ACCD" wp14:editId="1E5F301C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3B62" w14:textId="0FEA2AC2" w:rsidR="008365F7" w:rsidRDefault="008365F7" w:rsidP="0005482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0F31ABD" wp14:editId="29559523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0C13" w14:textId="47EA4954" w:rsidR="008365F7" w:rsidRPr="008654A2" w:rsidRDefault="008365F7" w:rsidP="0005482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0BEE04" wp14:editId="1EB6C268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5F7" w:rsidRPr="008654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AD00F7" w14:textId="77777777" w:rsidR="00D537FD" w:rsidRDefault="00D537FD" w:rsidP="00D537FD">
      <w:pPr>
        <w:spacing w:after="0" w:line="240" w:lineRule="auto"/>
      </w:pPr>
      <w:r>
        <w:separator/>
      </w:r>
    </w:p>
  </w:endnote>
  <w:endnote w:type="continuationSeparator" w:id="0">
    <w:p w14:paraId="5722A92F" w14:textId="77777777" w:rsidR="00D537FD" w:rsidRDefault="00D537FD" w:rsidP="00D53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617114" w14:textId="77777777" w:rsidR="00D537FD" w:rsidRDefault="00D537FD" w:rsidP="00D537FD">
      <w:pPr>
        <w:spacing w:after="0" w:line="240" w:lineRule="auto"/>
      </w:pPr>
      <w:r>
        <w:separator/>
      </w:r>
    </w:p>
  </w:footnote>
  <w:footnote w:type="continuationSeparator" w:id="0">
    <w:p w14:paraId="2323A577" w14:textId="77777777" w:rsidR="00D537FD" w:rsidRDefault="00D537FD" w:rsidP="00D537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proofState w:spelling="clean" w:grammar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4A2"/>
    <w:rsid w:val="00054822"/>
    <w:rsid w:val="000E0B73"/>
    <w:rsid w:val="003502AA"/>
    <w:rsid w:val="00527AAF"/>
    <w:rsid w:val="008064F2"/>
    <w:rsid w:val="008365F7"/>
    <w:rsid w:val="008654A2"/>
    <w:rsid w:val="00935EC5"/>
    <w:rsid w:val="00AA359C"/>
    <w:rsid w:val="00BB67B5"/>
    <w:rsid w:val="00D537FD"/>
    <w:rsid w:val="00D836B7"/>
    <w:rsid w:val="00F12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  <w14:docId w14:val="5714338E"/>
  <w15:chartTrackingRefBased/>
  <w15:docId w15:val="{ACDEF30B-AA78-487B-9F79-6BE518B80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1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1</cp:revision>
  <dcterms:created xsi:type="dcterms:W3CDTF">2019-11-07T11:16:00Z</dcterms:created>
  <dcterms:modified xsi:type="dcterms:W3CDTF">2019-11-13T04:37:00Z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2019-11-07T13:25:13.3881805Z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018490a4-56c4-4aba-a8b7-999a08065ec1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